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7A" w:rsidRDefault="0061596A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="002A46D9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965CDA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61596A">
        <w:rPr>
          <w:rFonts w:ascii="Times New Roman" w:hAnsi="Times New Roman" w:cs="Times New Roman"/>
          <w:b/>
          <w:color w:val="000000"/>
          <w:sz w:val="24"/>
          <w:szCs w:val="24"/>
        </w:rPr>
        <w:t>-АЗ/17</w:t>
      </w:r>
    </w:p>
    <w:p w:rsidR="0060417A" w:rsidRPr="00E20EDD" w:rsidRDefault="002E46B7" w:rsidP="00965CD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открытом аукционе по извещению </w:t>
      </w:r>
      <w:r w:rsidR="00965C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AD52B0" w:rsidRPr="00AD52B0">
        <w:t xml:space="preserve"> </w:t>
      </w:r>
      <w:r w:rsidR="00965CDA" w:rsidRPr="00965CDA">
        <w:t>010817/0104198/01</w:t>
      </w:r>
    </w:p>
    <w:p w:rsidR="0060417A" w:rsidRDefault="002E46B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E20EDD" w:rsidRPr="00E20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2A4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4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4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4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4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4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4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4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4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46D9" w:rsidRPr="002A46D9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20EDD" w:rsidRPr="00E20ED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>.2017</w:t>
      </w:r>
    </w:p>
    <w:p w:rsidR="0060417A" w:rsidRDefault="002E46B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</w:t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>ОГКУ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>онд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>имущества Иркутской области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</w:t>
      </w:r>
      <w:r w:rsidR="002A46D9">
        <w:rPr>
          <w:rFonts w:ascii="Times New Roman" w:hAnsi="Times New Roman" w:cs="Times New Roman"/>
          <w:color w:val="000000"/>
          <w:sz w:val="24"/>
          <w:szCs w:val="24"/>
        </w:rPr>
        <w:t xml:space="preserve"> заявок на участие в аукционе 4 сентября 2017г. в </w:t>
      </w:r>
      <w:r w:rsidR="00965CDA">
        <w:rPr>
          <w:rFonts w:ascii="Times New Roman" w:hAnsi="Times New Roman" w:cs="Times New Roman"/>
          <w:color w:val="000000"/>
          <w:sz w:val="24"/>
          <w:szCs w:val="24"/>
        </w:rPr>
        <w:t>14 часов 3</w:t>
      </w:r>
      <w:r w:rsidR="002A46D9" w:rsidRPr="002A46D9">
        <w:rPr>
          <w:rFonts w:ascii="Times New Roman" w:hAnsi="Times New Roman" w:cs="Times New Roman"/>
          <w:color w:val="000000"/>
          <w:sz w:val="24"/>
          <w:szCs w:val="24"/>
        </w:rPr>
        <w:t xml:space="preserve">0  </w:t>
      </w:r>
      <w:r>
        <w:rPr>
          <w:rFonts w:ascii="Times New Roman" w:hAnsi="Times New Roman" w:cs="Times New Roman"/>
          <w:color w:val="000000"/>
          <w:sz w:val="24"/>
          <w:szCs w:val="24"/>
        </w:rPr>
        <w:t>по адресу: г.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Иркут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>ск ул. Партизанская, 1, оф. 49.</w:t>
      </w:r>
    </w:p>
    <w:p w:rsidR="0060417A" w:rsidRDefault="002E46B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8"/>
        <w:gridCol w:w="20"/>
      </w:tblGrid>
      <w:tr w:rsidR="0060417A" w:rsidTr="00E20EDD">
        <w:trPr>
          <w:trHeight w:val="822"/>
        </w:trPr>
        <w:tc>
          <w:tcPr>
            <w:tcW w:w="85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Магомедова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 w:rsidTr="00E20EDD">
        <w:trPr>
          <w:trHeight w:val="822"/>
        </w:trPr>
        <w:tc>
          <w:tcPr>
            <w:tcW w:w="85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 w:rsidTr="00E20EDD">
        <w:trPr>
          <w:trHeight w:val="822"/>
        </w:trPr>
        <w:tc>
          <w:tcPr>
            <w:tcW w:w="85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417A" w:rsidRDefault="00E20EDD" w:rsidP="00E20ED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3 члена комиссии, что составило 50% от  </w:t>
      </w:r>
      <w:r w:rsidR="002E46B7">
        <w:rPr>
          <w:rFonts w:ascii="Times New Roman" w:hAnsi="Times New Roman" w:cs="Times New Roman"/>
          <w:color w:val="000000"/>
          <w:sz w:val="24"/>
          <w:szCs w:val="24"/>
        </w:rPr>
        <w:t>общего количества членов комиссии. Кворум имеется, заседание правомочно.</w:t>
      </w:r>
    </w:p>
    <w:p w:rsidR="0060417A" w:rsidRPr="00861AAD" w:rsidRDefault="002E46B7" w:rsidP="00965CD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AD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8" w:history="1">
        <w:r w:rsidR="00E27834" w:rsidRPr="00861AAD">
          <w:rPr>
            <w:rStyle w:val="a3"/>
            <w:rFonts w:ascii="Times New Roman" w:hAnsi="Times New Roman" w:cs="Times New Roman"/>
          </w:rPr>
          <w:t>http://torgi.gov.ru/</w:t>
        </w:r>
      </w:hyperlink>
      <w:r w:rsidR="002A4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5CDA">
        <w:rPr>
          <w:rFonts w:ascii="Times New Roman" w:hAnsi="Times New Roman" w:cs="Times New Roman"/>
          <w:color w:val="000000"/>
          <w:sz w:val="24"/>
          <w:szCs w:val="24"/>
        </w:rPr>
        <w:t>01.08</w:t>
      </w:r>
      <w:r w:rsidRPr="00861AAD">
        <w:rPr>
          <w:rFonts w:ascii="Times New Roman" w:hAnsi="Times New Roman" w:cs="Times New Roman"/>
          <w:color w:val="000000"/>
          <w:sz w:val="24"/>
          <w:szCs w:val="24"/>
        </w:rPr>
        <w:t>.2017</w:t>
      </w:r>
      <w:r w:rsidR="002A46D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61A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65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5CDA" w:rsidRPr="00965CDA">
        <w:rPr>
          <w:rFonts w:ascii="Times New Roman" w:hAnsi="Times New Roman" w:cs="Times New Roman"/>
          <w:color w:val="000000"/>
          <w:sz w:val="24"/>
          <w:szCs w:val="24"/>
        </w:rPr>
        <w:t>Мамонс</w:t>
      </w:r>
      <w:r w:rsidR="00965CDA">
        <w:rPr>
          <w:rFonts w:ascii="Times New Roman" w:hAnsi="Times New Roman" w:cs="Times New Roman"/>
          <w:color w:val="000000"/>
          <w:sz w:val="24"/>
          <w:szCs w:val="24"/>
        </w:rPr>
        <w:t>кого</w:t>
      </w:r>
      <w:proofErr w:type="spellEnd"/>
      <w:r w:rsidR="00965CD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«Вестник» </w:t>
      </w:r>
      <w:r w:rsidR="00965CDA" w:rsidRPr="00965CDA">
        <w:rPr>
          <w:rFonts w:ascii="Times New Roman" w:hAnsi="Times New Roman" w:cs="Times New Roman"/>
          <w:color w:val="000000"/>
          <w:sz w:val="24"/>
          <w:szCs w:val="24"/>
        </w:rPr>
        <w:t>от 31.07.17 г.</w:t>
      </w:r>
    </w:p>
    <w:p w:rsidR="00965CDA" w:rsidRDefault="00E20EDD" w:rsidP="0086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AD"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</w:t>
      </w:r>
      <w:r w:rsidR="00151AE3" w:rsidRPr="00861AAD">
        <w:rPr>
          <w:rFonts w:ascii="Times New Roman" w:hAnsi="Times New Roman" w:cs="Times New Roman"/>
          <w:color w:val="000000"/>
          <w:sz w:val="24"/>
          <w:szCs w:val="24"/>
        </w:rPr>
        <w:t xml:space="preserve">продажа права на заключение договора аренды на </w:t>
      </w:r>
      <w:r w:rsidR="00965CDA" w:rsidRPr="00965CDA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из земель населенных пунктов площадью 1500 </w:t>
      </w:r>
      <w:proofErr w:type="spellStart"/>
      <w:r w:rsidR="00965CDA" w:rsidRPr="00965CDA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="00965CDA" w:rsidRPr="00965CDA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="00965CDA" w:rsidRPr="00965CDA">
        <w:rPr>
          <w:rFonts w:ascii="Times New Roman" w:hAnsi="Times New Roman" w:cs="Times New Roman"/>
          <w:color w:val="000000"/>
          <w:sz w:val="24"/>
          <w:szCs w:val="24"/>
        </w:rPr>
        <w:t xml:space="preserve">  с кадастровым номером 38:06:130817:1668, адрес (описание местоположения): Иркутская область, Иркутский район, с. Мамоны,</w:t>
      </w:r>
      <w:r w:rsidR="00965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5CDA" w:rsidRPr="00965CDA"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 w:rsidR="00965CDA" w:rsidRPr="00965CDA">
        <w:rPr>
          <w:rFonts w:ascii="Times New Roman" w:hAnsi="Times New Roman" w:cs="Times New Roman"/>
          <w:color w:val="000000"/>
          <w:sz w:val="24"/>
          <w:szCs w:val="24"/>
        </w:rPr>
        <w:t>. Западный, ул. Аквопарковая,20.</w:t>
      </w:r>
    </w:p>
    <w:p w:rsidR="00151AE3" w:rsidRPr="00861AAD" w:rsidRDefault="00151AE3" w:rsidP="0086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AD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аукционе:</w:t>
      </w:r>
    </w:p>
    <w:p w:rsidR="00E27834" w:rsidRPr="00861AAD" w:rsidRDefault="00E27834" w:rsidP="00BE1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bookmarkStart w:id="0" w:name="_GoBack"/>
      <w:bookmarkEnd w:id="0"/>
    </w:p>
    <w:tbl>
      <w:tblPr>
        <w:tblW w:w="0" w:type="auto"/>
        <w:jc w:val="center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632"/>
        <w:gridCol w:w="4394"/>
        <w:gridCol w:w="1134"/>
        <w:gridCol w:w="1203"/>
      </w:tblGrid>
      <w:tr w:rsidR="0060417A" w:rsidRPr="00861AAD" w:rsidTr="002A46D9">
        <w:trPr>
          <w:tblHeader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17A" w:rsidRPr="00861AAD" w:rsidRDefault="002E46B7" w:rsidP="0086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17A" w:rsidRPr="00861AAD" w:rsidRDefault="002E46B7" w:rsidP="0086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Cs w:val="24"/>
              </w:rPr>
              <w:t>Рег. № заявки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17A" w:rsidRPr="00861AAD" w:rsidRDefault="002E46B7" w:rsidP="0086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17A" w:rsidRPr="00861AAD" w:rsidRDefault="002E46B7" w:rsidP="0086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17A" w:rsidRPr="00861AAD" w:rsidRDefault="002E46B7" w:rsidP="0086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60417A" w:rsidRPr="00861AAD" w:rsidTr="002A46D9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17A" w:rsidRPr="00861AAD" w:rsidRDefault="00965CDA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1596A"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17A" w:rsidRPr="00C212CD" w:rsidRDefault="0045456C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CD7C50" w:rsidRPr="00C2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час.</w:t>
            </w:r>
            <w:r w:rsidR="00965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861AAD" w:rsidRPr="00C2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r w:rsidR="002A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61AAD" w:rsidRPr="00C2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CD7C50" w:rsidRPr="00C2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.08.17г.</w:t>
            </w:r>
          </w:p>
          <w:p w:rsidR="00CD7C50" w:rsidRPr="00861AAD" w:rsidRDefault="00965CDA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135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56C" w:rsidRDefault="0045456C" w:rsidP="00AD52B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 Павел Геннадьевич</w:t>
            </w:r>
          </w:p>
          <w:p w:rsidR="0045456C" w:rsidRDefault="0045456C" w:rsidP="00AD52B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Иркутский район, СНТ «Оптимист» д. 133.</w:t>
            </w:r>
          </w:p>
          <w:p w:rsidR="00D90D47" w:rsidRPr="00965CDA" w:rsidRDefault="00C212CD" w:rsidP="0045456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CDA">
              <w:rPr>
                <w:rFonts w:ascii="Times New Roman" w:hAnsi="Times New Roman" w:cs="Times New Roman"/>
                <w:color w:val="000000"/>
              </w:rPr>
              <w:t>Задаток в су</w:t>
            </w:r>
            <w:r w:rsidR="0045456C" w:rsidRPr="00965CDA">
              <w:rPr>
                <w:rFonts w:ascii="Times New Roman" w:hAnsi="Times New Roman" w:cs="Times New Roman"/>
                <w:color w:val="000000"/>
              </w:rPr>
              <w:t>мме 44</w:t>
            </w:r>
            <w:r w:rsidR="002A46D9" w:rsidRPr="00965CDA">
              <w:rPr>
                <w:rFonts w:ascii="Times New Roman" w:hAnsi="Times New Roman" w:cs="Times New Roman"/>
                <w:color w:val="000000"/>
              </w:rPr>
              <w:t> 0</w:t>
            </w:r>
            <w:r w:rsidR="00D90D47" w:rsidRPr="00965CDA">
              <w:rPr>
                <w:rFonts w:ascii="Times New Roman" w:hAnsi="Times New Roman" w:cs="Times New Roman"/>
                <w:color w:val="000000"/>
              </w:rPr>
              <w:t>00 (</w:t>
            </w:r>
            <w:r w:rsidR="0045456C" w:rsidRPr="00965CDA">
              <w:rPr>
                <w:rFonts w:ascii="Times New Roman" w:hAnsi="Times New Roman" w:cs="Times New Roman"/>
                <w:color w:val="000000"/>
              </w:rPr>
              <w:t xml:space="preserve">Сорок четыре </w:t>
            </w:r>
            <w:r w:rsidR="002A46D9" w:rsidRPr="00965CDA">
              <w:rPr>
                <w:rFonts w:ascii="Times New Roman" w:hAnsi="Times New Roman" w:cs="Times New Roman"/>
                <w:color w:val="000000"/>
              </w:rPr>
              <w:t>тысяч</w:t>
            </w:r>
            <w:r w:rsidR="0045456C" w:rsidRPr="00965CDA">
              <w:rPr>
                <w:rFonts w:ascii="Times New Roman" w:hAnsi="Times New Roman" w:cs="Times New Roman"/>
                <w:color w:val="000000"/>
              </w:rPr>
              <w:t>и</w:t>
            </w:r>
            <w:r w:rsidR="007317FC">
              <w:rPr>
                <w:rFonts w:ascii="Times New Roman" w:hAnsi="Times New Roman" w:cs="Times New Roman"/>
                <w:color w:val="000000"/>
              </w:rPr>
              <w:t>) руб. поступил 25.08.</w:t>
            </w:r>
            <w:r w:rsidR="00D90D47" w:rsidRPr="00965CDA">
              <w:rPr>
                <w:rFonts w:ascii="Times New Roman" w:hAnsi="Times New Roman" w:cs="Times New Roman"/>
                <w:color w:val="000000"/>
              </w:rPr>
              <w:t>2017г.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17A" w:rsidRPr="00861AAD" w:rsidRDefault="002E46B7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17A" w:rsidRPr="00861AAD" w:rsidRDefault="002E46B7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1AE3" w:rsidRPr="00861AAD" w:rsidTr="002A46D9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AE3" w:rsidRPr="00861AAD" w:rsidRDefault="00965CDA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1596A"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AE3" w:rsidRPr="00C212CD" w:rsidRDefault="002A46D9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CD7C50" w:rsidRPr="00C2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="00965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  <w:r w:rsidR="00861AAD" w:rsidRPr="00C2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25</w:t>
            </w:r>
            <w:r w:rsidR="00CD7C50" w:rsidRPr="00C2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.08.17г.</w:t>
            </w:r>
          </w:p>
          <w:p w:rsidR="00CD7C50" w:rsidRPr="00861AAD" w:rsidRDefault="00CD7C50" w:rsidP="002A46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21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965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D9" w:rsidRPr="002A46D9" w:rsidRDefault="002A46D9" w:rsidP="002A46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 Валерий Леонидович</w:t>
            </w:r>
          </w:p>
          <w:p w:rsidR="002A46D9" w:rsidRPr="002A46D9" w:rsidRDefault="002A46D9" w:rsidP="002A46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г. Ангарск, </w:t>
            </w:r>
            <w:proofErr w:type="spellStart"/>
            <w:r w:rsidRPr="002A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2A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12а, дом 2, кв. 215.</w:t>
            </w:r>
          </w:p>
          <w:p w:rsidR="00151AE3" w:rsidRPr="00965CDA" w:rsidRDefault="002A46D9" w:rsidP="004013C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CDA">
              <w:rPr>
                <w:rFonts w:ascii="Times New Roman" w:hAnsi="Times New Roman" w:cs="Times New Roman"/>
                <w:color w:val="000000"/>
              </w:rPr>
              <w:t xml:space="preserve">Задаток в сумме </w:t>
            </w:r>
            <w:r w:rsidR="004013CD" w:rsidRPr="00965CDA">
              <w:rPr>
                <w:rFonts w:ascii="Times New Roman" w:hAnsi="Times New Roman" w:cs="Times New Roman"/>
                <w:color w:val="000000"/>
              </w:rPr>
              <w:t xml:space="preserve">44 000 (Сорок четыре тысячи) руб. </w:t>
            </w:r>
            <w:r w:rsidR="007317FC">
              <w:rPr>
                <w:rFonts w:ascii="Times New Roman" w:hAnsi="Times New Roman" w:cs="Times New Roman"/>
                <w:color w:val="000000"/>
              </w:rPr>
              <w:t>поступил 24.08.</w:t>
            </w:r>
            <w:r w:rsidR="004013CD" w:rsidRPr="00965CDA">
              <w:rPr>
                <w:rFonts w:ascii="Times New Roman" w:hAnsi="Times New Roman" w:cs="Times New Roman"/>
                <w:color w:val="000000"/>
              </w:rPr>
              <w:t>2017г.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AE3" w:rsidRPr="00861AAD" w:rsidRDefault="00151AE3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AE3" w:rsidRPr="00861AAD" w:rsidRDefault="00151AE3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013CD" w:rsidRPr="00861AAD" w:rsidTr="002A46D9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3CD" w:rsidRPr="00861AAD" w:rsidRDefault="007317FC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01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3CD" w:rsidRPr="004013CD" w:rsidRDefault="00965CDA" w:rsidP="004013C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16час.55</w:t>
            </w:r>
            <w:r w:rsidR="00401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28</w:t>
            </w:r>
            <w:r w:rsidR="004013CD" w:rsidRPr="00401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.08.17г.</w:t>
            </w:r>
          </w:p>
          <w:p w:rsidR="004013CD" w:rsidRPr="004013CD" w:rsidRDefault="00965CDA" w:rsidP="004013C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№149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CDA" w:rsidRDefault="00965CDA" w:rsidP="004013C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 Андрей Юрьевич</w:t>
            </w:r>
          </w:p>
          <w:p w:rsidR="00965CDA" w:rsidRDefault="00965CDA" w:rsidP="004013C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Иркутск,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31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Юбилейный, 109, кв.8.</w:t>
            </w:r>
          </w:p>
          <w:p w:rsidR="004013CD" w:rsidRPr="00965CDA" w:rsidRDefault="004013CD" w:rsidP="004013C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CDA">
              <w:rPr>
                <w:rFonts w:ascii="Times New Roman" w:hAnsi="Times New Roman" w:cs="Times New Roman"/>
                <w:color w:val="000000"/>
              </w:rPr>
              <w:t xml:space="preserve">Задаток в сумме 44 000 (Сорок четыре тысячи) руб. поступил </w:t>
            </w:r>
            <w:r w:rsidR="007317FC">
              <w:rPr>
                <w:rFonts w:ascii="Times New Roman" w:hAnsi="Times New Roman" w:cs="Times New Roman"/>
                <w:color w:val="000000"/>
              </w:rPr>
              <w:t>29.08.</w:t>
            </w:r>
            <w:r w:rsidRPr="00965CDA">
              <w:rPr>
                <w:rFonts w:ascii="Times New Roman" w:hAnsi="Times New Roman" w:cs="Times New Roman"/>
                <w:color w:val="000000"/>
              </w:rPr>
              <w:t>2017г.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3CD" w:rsidRPr="00861AAD" w:rsidRDefault="007317FC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3CD" w:rsidRPr="00861AAD" w:rsidRDefault="007317FC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27834" w:rsidRDefault="00E27834" w:rsidP="00E27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7834" w:rsidRDefault="002E46B7" w:rsidP="00E27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</w:t>
      </w:r>
      <w:r w:rsidR="00CD7C50">
        <w:rPr>
          <w:rFonts w:ascii="Times New Roman" w:hAnsi="Times New Roman" w:cs="Times New Roman"/>
          <w:color w:val="000000"/>
          <w:sz w:val="24"/>
          <w:szCs w:val="24"/>
        </w:rPr>
        <w:t>признаны участниками аукциона следующие претенденты:</w:t>
      </w:r>
    </w:p>
    <w:p w:rsidR="00CD7C50" w:rsidRDefault="00CD7C50" w:rsidP="00E27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13CD" w:rsidRDefault="004013CD" w:rsidP="004013CD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3CD">
        <w:rPr>
          <w:rFonts w:ascii="Times New Roman" w:hAnsi="Times New Roman" w:cs="Times New Roman"/>
          <w:color w:val="000000"/>
          <w:sz w:val="24"/>
          <w:szCs w:val="24"/>
        </w:rPr>
        <w:t>Ефимов Павел Геннадьевич</w:t>
      </w:r>
    </w:p>
    <w:p w:rsidR="004013CD" w:rsidRDefault="007317FC" w:rsidP="004013CD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Крылов Валерий Леонидович</w:t>
      </w:r>
    </w:p>
    <w:p w:rsidR="007317FC" w:rsidRDefault="007317FC" w:rsidP="007317FC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7FC">
        <w:rPr>
          <w:rFonts w:ascii="Times New Roman" w:hAnsi="Times New Roman" w:cs="Times New Roman"/>
          <w:color w:val="000000"/>
          <w:sz w:val="24"/>
          <w:szCs w:val="24"/>
        </w:rPr>
        <w:t>Журавлев Андрей Юрьевич</w:t>
      </w:r>
    </w:p>
    <w:p w:rsidR="0060417A" w:rsidRDefault="0060417A" w:rsidP="00E27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7834" w:rsidRDefault="00E2783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417A" w:rsidRDefault="002E46B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60417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0417A" w:rsidRDefault="002E4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60417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Черепанова Светлана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0417A" w:rsidRDefault="002E4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60417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Ермак Виктор Акимович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E46B7" w:rsidRDefault="002E46B7">
      <w:bookmarkStart w:id="1" w:name="last-page"/>
      <w:bookmarkEnd w:id="1"/>
    </w:p>
    <w:sectPr w:rsidR="002E46B7" w:rsidSect="00861AAD">
      <w:headerReference w:type="default" r:id="rId9"/>
      <w:pgSz w:w="11905" w:h="16837"/>
      <w:pgMar w:top="-570" w:right="1417" w:bottom="709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E4" w:rsidRDefault="00085BE4" w:rsidP="00D866F4">
      <w:pPr>
        <w:spacing w:after="0" w:line="240" w:lineRule="auto"/>
      </w:pPr>
      <w:r>
        <w:separator/>
      </w:r>
    </w:p>
  </w:endnote>
  <w:endnote w:type="continuationSeparator" w:id="0">
    <w:p w:rsidR="00085BE4" w:rsidRDefault="00085BE4" w:rsidP="00D8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E4" w:rsidRDefault="00085BE4" w:rsidP="00D866F4">
      <w:pPr>
        <w:spacing w:after="0" w:line="240" w:lineRule="auto"/>
      </w:pPr>
      <w:r>
        <w:separator/>
      </w:r>
    </w:p>
  </w:footnote>
  <w:footnote w:type="continuationSeparator" w:id="0">
    <w:p w:rsidR="00085BE4" w:rsidRDefault="00085BE4" w:rsidP="00D8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B5" w:rsidRDefault="00085BE4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7926"/>
    <w:multiLevelType w:val="hybridMultilevel"/>
    <w:tmpl w:val="420E9040"/>
    <w:lvl w:ilvl="0" w:tplc="7724FF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036DBF"/>
    <w:multiLevelType w:val="hybridMultilevel"/>
    <w:tmpl w:val="5D6C889A"/>
    <w:lvl w:ilvl="0" w:tplc="58589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7834"/>
    <w:rsid w:val="00085BE4"/>
    <w:rsid w:val="00151AE3"/>
    <w:rsid w:val="002A46D9"/>
    <w:rsid w:val="002E46B7"/>
    <w:rsid w:val="004013CD"/>
    <w:rsid w:val="0045456C"/>
    <w:rsid w:val="005D500F"/>
    <w:rsid w:val="0060417A"/>
    <w:rsid w:val="0061596A"/>
    <w:rsid w:val="007317FC"/>
    <w:rsid w:val="00861AAD"/>
    <w:rsid w:val="00965CDA"/>
    <w:rsid w:val="00A03368"/>
    <w:rsid w:val="00A76CB5"/>
    <w:rsid w:val="00AD52B0"/>
    <w:rsid w:val="00BE14ED"/>
    <w:rsid w:val="00C212CD"/>
    <w:rsid w:val="00C4442E"/>
    <w:rsid w:val="00CA48F5"/>
    <w:rsid w:val="00CD7C50"/>
    <w:rsid w:val="00D90D47"/>
    <w:rsid w:val="00E20EDD"/>
    <w:rsid w:val="00E27834"/>
    <w:rsid w:val="00E7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83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278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7834"/>
  </w:style>
  <w:style w:type="paragraph" w:styleId="a6">
    <w:name w:val="footer"/>
    <w:basedOn w:val="a"/>
    <w:link w:val="a7"/>
    <w:uiPriority w:val="99"/>
    <w:semiHidden/>
    <w:unhideWhenUsed/>
    <w:rsid w:val="00E278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7834"/>
  </w:style>
  <w:style w:type="paragraph" w:styleId="a8">
    <w:name w:val="List Paragraph"/>
    <w:basedOn w:val="a"/>
    <w:uiPriority w:val="34"/>
    <w:qFormat/>
    <w:rsid w:val="00CD7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301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16</cp:revision>
  <cp:lastPrinted>2017-08-29T09:34:00Z</cp:lastPrinted>
  <dcterms:created xsi:type="dcterms:W3CDTF">2017-03-29T04:46:00Z</dcterms:created>
  <dcterms:modified xsi:type="dcterms:W3CDTF">2017-08-29T09:36:00Z</dcterms:modified>
</cp:coreProperties>
</file>